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68" w:rsidRDefault="0028102B" w:rsidP="00281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2137">
        <w:rPr>
          <w:rFonts w:ascii="Times New Roman" w:hAnsi="Times New Roman" w:cs="Times New Roman"/>
          <w:sz w:val="28"/>
          <w:szCs w:val="28"/>
        </w:rPr>
        <w:t xml:space="preserve">Белорусские ученые </w:t>
      </w:r>
      <w:r w:rsidR="00F12137">
        <w:rPr>
          <w:rFonts w:ascii="Times New Roman" w:hAnsi="Times New Roman" w:cs="Times New Roman"/>
          <w:sz w:val="28"/>
          <w:szCs w:val="28"/>
        </w:rPr>
        <w:tab/>
        <w:t>завершили важный этап в проекте по восстановлению популяции кумжи.</w:t>
      </w:r>
    </w:p>
    <w:p w:rsidR="00F12137" w:rsidRDefault="00F12137" w:rsidP="00F121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137">
        <w:rPr>
          <w:rFonts w:ascii="Times New Roman" w:hAnsi="Times New Roman" w:cs="Times New Roman"/>
          <w:i/>
          <w:sz w:val="28"/>
          <w:szCs w:val="28"/>
        </w:rPr>
        <w:t>Справочно: кумжа или проходная (морская) форель, занесена в Красную книгу Беларуси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охраняется государством</w:t>
      </w:r>
      <w:r w:rsidRPr="00F12137">
        <w:rPr>
          <w:rFonts w:ascii="Times New Roman" w:hAnsi="Times New Roman" w:cs="Times New Roman"/>
          <w:i/>
          <w:sz w:val="28"/>
          <w:szCs w:val="28"/>
        </w:rPr>
        <w:t xml:space="preserve">. Этот вид </w:t>
      </w:r>
      <w:r>
        <w:rPr>
          <w:rFonts w:ascii="Times New Roman" w:hAnsi="Times New Roman" w:cs="Times New Roman"/>
          <w:i/>
          <w:sz w:val="28"/>
          <w:szCs w:val="28"/>
        </w:rPr>
        <w:t xml:space="preserve">лососевых </w:t>
      </w:r>
      <w:r w:rsidRPr="00F12137">
        <w:rPr>
          <w:rFonts w:ascii="Times New Roman" w:hAnsi="Times New Roman" w:cs="Times New Roman"/>
          <w:i/>
          <w:sz w:val="28"/>
          <w:szCs w:val="28"/>
        </w:rPr>
        <w:t xml:space="preserve">рыб всегда водился в здешних местах, но вследствие деятельности человека ее численность упала. Это связано с браконьерством и строительством плотин. </w:t>
      </w:r>
    </w:p>
    <w:p w:rsidR="0028102B" w:rsidRDefault="0028102B" w:rsidP="00F1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137">
        <w:rPr>
          <w:rFonts w:ascii="Times New Roman" w:hAnsi="Times New Roman" w:cs="Times New Roman"/>
          <w:sz w:val="28"/>
          <w:szCs w:val="28"/>
        </w:rPr>
        <w:t>Чтобы увеличить численность кумжи, ученые выпустили в реку Нарочанку около трех тысяч подросших особей, которых вырастили в специализированном питомнике «Скок» из икры. После выпуска мальки растут до трех лет в реке, а затем по Вилии (только по ней возможен заход проходных рыб из моря, поскольку она не перекрыта плотиной, как другие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137">
        <w:rPr>
          <w:rFonts w:ascii="Times New Roman" w:hAnsi="Times New Roman" w:cs="Times New Roman"/>
          <w:sz w:val="28"/>
          <w:szCs w:val="28"/>
        </w:rPr>
        <w:t xml:space="preserve">реки) рыба уходит в Балтийское море и через несколько лет возвращается снова в Беларусь на нерест, именно в тот водосток, где она вышла из икры. До конца еще не изведано, как рыба запоминает химический состав воды, но это правда. </w:t>
      </w:r>
    </w:p>
    <w:p w:rsidR="00F12137" w:rsidRDefault="0028102B" w:rsidP="00F1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137">
        <w:rPr>
          <w:rFonts w:ascii="Times New Roman" w:hAnsi="Times New Roman" w:cs="Times New Roman"/>
          <w:sz w:val="28"/>
          <w:szCs w:val="28"/>
        </w:rPr>
        <w:t>В далекой перспективе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2137">
        <w:rPr>
          <w:rFonts w:ascii="Times New Roman" w:hAnsi="Times New Roman" w:cs="Times New Roman"/>
          <w:sz w:val="28"/>
          <w:szCs w:val="28"/>
        </w:rPr>
        <w:t xml:space="preserve"> при достижении определенного количества особей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2137">
        <w:rPr>
          <w:rFonts w:ascii="Times New Roman" w:hAnsi="Times New Roman" w:cs="Times New Roman"/>
          <w:sz w:val="28"/>
          <w:szCs w:val="28"/>
        </w:rPr>
        <w:t xml:space="preserve"> данный вид может быть исключен из Красной книги. Белорусская популяция кумжи уникальна тем, что </w:t>
      </w:r>
      <w:r>
        <w:rPr>
          <w:rFonts w:ascii="Times New Roman" w:hAnsi="Times New Roman" w:cs="Times New Roman"/>
          <w:sz w:val="28"/>
          <w:szCs w:val="28"/>
        </w:rPr>
        <w:t>в ее генетическую структуру никто не вмешивался. Задача ученых – приумножить количество, не испортив генетику, поэтому для восстановления численности кумжи используется только рыба, пойманная в реках Беларуси.</w:t>
      </w:r>
    </w:p>
    <w:p w:rsidR="0028102B" w:rsidRPr="00F12137" w:rsidRDefault="0028102B" w:rsidP="00F1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вам попалась на крючок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краснокнижная рыба, призываем вас выпустить ее в естественную среду обитания.  </w:t>
      </w:r>
    </w:p>
    <w:sectPr w:rsidR="0028102B" w:rsidRPr="00F1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2"/>
    <w:rsid w:val="0028102B"/>
    <w:rsid w:val="003A5672"/>
    <w:rsid w:val="00F12137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665E8-EED8-43B2-BF44-1F66D8BD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2025-05-30T12:31:00Z</dcterms:created>
  <dcterms:modified xsi:type="dcterms:W3CDTF">2025-05-30T12:47:00Z</dcterms:modified>
</cp:coreProperties>
</file>